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76" w:rsidRPr="00D21184" w:rsidRDefault="00561876" w:rsidP="005618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61876" w:rsidRPr="00D21184" w:rsidRDefault="00561876" w:rsidP="005618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>
        <w:rPr>
          <w:rFonts w:ascii="Times New Roman" w:hAnsi="Times New Roman"/>
          <w:sz w:val="18"/>
          <w:szCs w:val="18"/>
        </w:rPr>
        <w:t>1</w:t>
      </w:r>
      <w:r w:rsidRPr="00561876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>
        <w:rPr>
          <w:rFonts w:ascii="Times New Roman" w:hAnsi="Times New Roman"/>
          <w:sz w:val="18"/>
          <w:szCs w:val="18"/>
        </w:rPr>
        <w:t>1</w:t>
      </w:r>
      <w:r w:rsidRPr="00B1363D">
        <w:rPr>
          <w:rFonts w:ascii="Times New Roman" w:hAnsi="Times New Roman"/>
          <w:sz w:val="18"/>
          <w:szCs w:val="18"/>
        </w:rPr>
        <w:t>7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36"/>
        <w:gridCol w:w="1418"/>
        <w:gridCol w:w="1371"/>
        <w:gridCol w:w="1512"/>
        <w:gridCol w:w="235"/>
        <w:gridCol w:w="851"/>
        <w:gridCol w:w="850"/>
        <w:gridCol w:w="1087"/>
        <w:gridCol w:w="851"/>
        <w:gridCol w:w="850"/>
        <w:gridCol w:w="1701"/>
        <w:gridCol w:w="1134"/>
        <w:gridCol w:w="2457"/>
      </w:tblGrid>
      <w:tr w:rsidR="00561876" w:rsidRPr="00C645A1" w:rsidTr="007835E7">
        <w:tc>
          <w:tcPr>
            <w:tcW w:w="391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36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19" w:type="dxa"/>
            <w:gridSpan w:val="5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88" w:type="dxa"/>
            <w:gridSpan w:val="3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457" w:type="dxa"/>
            <w:vMerge w:val="restart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61876" w:rsidRPr="00C645A1" w:rsidTr="007835E7">
        <w:tc>
          <w:tcPr>
            <w:tcW w:w="391" w:type="dxa"/>
            <w:vMerge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561876" w:rsidRPr="00C645A1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1876" w:rsidRPr="00C645A1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47" w:type="dxa"/>
            <w:gridSpan w:val="2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87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76" w:rsidRPr="00C645A1" w:rsidTr="007835E7">
        <w:tc>
          <w:tcPr>
            <w:tcW w:w="16444" w:type="dxa"/>
            <w:gridSpan w:val="14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AFAFA"/>
              </w:rPr>
              <w:t>ФГБУ «Орловский референтный центр Россельхознадзора»</w:t>
            </w:r>
          </w:p>
        </w:tc>
      </w:tr>
      <w:tr w:rsidR="00561876" w:rsidRPr="00C645A1" w:rsidTr="007835E7">
        <w:trPr>
          <w:trHeight w:val="608"/>
        </w:trPr>
        <w:tc>
          <w:tcPr>
            <w:tcW w:w="391" w:type="dxa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36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Дубровин Е.Н.</w:t>
            </w:r>
          </w:p>
        </w:tc>
        <w:tc>
          <w:tcPr>
            <w:tcW w:w="1418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аместитель директора</w:t>
            </w:r>
          </w:p>
        </w:tc>
        <w:tc>
          <w:tcPr>
            <w:tcW w:w="1371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земельный участок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земельный участок (пай)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жилой дом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незавершен-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строите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жилой дом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жилой дом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жилой дом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21.жилой дом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22.жилой дом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23.Жилой дом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таунхаус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24.квартира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236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квартира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474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гараж-бокс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474D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домик-базы отдыха (нежилое)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77A38" w:rsidRDefault="00877A38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-место С/21 (нежилое)</w:t>
            </w:r>
          </w:p>
          <w:p w:rsidR="009E1840" w:rsidRDefault="009E1840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E1840" w:rsidRPr="00C645A1" w:rsidRDefault="009E1840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долевая, 1/17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Pr="00B2368C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877A38" w:rsidRDefault="00877A38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Default="00877A38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Pr="00C645A1" w:rsidRDefault="00877A38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1000,0   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1924,0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4000,0 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1350,0 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40170,0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242,0  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1088,0 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908,0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1200,2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1079000,0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118,6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423,1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87,7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</w:t>
            </w:r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  <w:p w:rsidR="00561876" w:rsidRPr="00B2368C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  <w:p w:rsidR="00877A38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Pr="00B2368C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77A38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A38" w:rsidRPr="00C645A1" w:rsidRDefault="00877A38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876" w:rsidRPr="00EC18EA" w:rsidRDefault="001872B2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БМВ 7501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XDRIVE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(2011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61876" w:rsidRPr="00520859" w:rsidRDefault="00C14C42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2689 343,38</w:t>
            </w:r>
          </w:p>
        </w:tc>
        <w:tc>
          <w:tcPr>
            <w:tcW w:w="2457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76" w:rsidRPr="00C645A1" w:rsidTr="007835E7">
        <w:trPr>
          <w:trHeight w:val="608"/>
        </w:trPr>
        <w:tc>
          <w:tcPr>
            <w:tcW w:w="391" w:type="dxa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жилой дом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квартира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навес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пилорама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весовая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напольная зерносушилка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зерносклад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зерносклад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склад продовольственный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зерно-хранилище</w:t>
            </w:r>
            <w:proofErr w:type="gramEnd"/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зерно-</w:t>
            </w:r>
            <w:proofErr w:type="spellStart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хранилице</w:t>
            </w:r>
            <w:proofErr w:type="spellEnd"/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мельница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кладовая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механиче-ская</w:t>
            </w:r>
            <w:proofErr w:type="spellEnd"/>
            <w:proofErr w:type="gramEnd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мастерс</w:t>
            </w:r>
            <w:proofErr w:type="spellEnd"/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-кая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навес для техники</w:t>
            </w: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КЗС-20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ЗАВ-20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ЗАВ-20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C645A1" w:rsidRDefault="00616E14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 крытый ток</w:t>
            </w:r>
          </w:p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совместная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561876" w:rsidRPr="00BC51BE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BC51BE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BC51BE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1000,0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61,1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84,8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115,2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198,2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414,6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855,6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119,9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745,4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940,8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2419,0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-делена</w:t>
            </w:r>
            <w:proofErr w:type="gramEnd"/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делена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делена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лена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1.жилой дом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176,9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0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</w:t>
            </w:r>
            <w:r w:rsidR="001872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биль легковой: ВАЗ-2107(2003 </w:t>
            </w:r>
            <w:proofErr w:type="spellStart"/>
            <w:r w:rsidR="001872B2">
              <w:rPr>
                <w:rFonts w:ascii="Times New Roman" w:hAnsi="Times New Roman"/>
                <w:color w:val="000000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 ГАЗ-66(фургон)</w:t>
            </w:r>
          </w:p>
          <w:p w:rsidR="00561876" w:rsidRDefault="001872B2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(1992г.в</w:t>
            </w:r>
            <w:r w:rsidR="00561876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561876" w:rsidRPr="004474DC" w:rsidRDefault="001A68D5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3275 475,28</w:t>
            </w:r>
          </w:p>
        </w:tc>
        <w:tc>
          <w:tcPr>
            <w:tcW w:w="2457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76" w:rsidRPr="00C645A1" w:rsidTr="007835E7">
        <w:trPr>
          <w:trHeight w:val="507"/>
        </w:trPr>
        <w:tc>
          <w:tcPr>
            <w:tcW w:w="391" w:type="dxa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Align w:val="bottom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0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1876" w:rsidRPr="00C645A1" w:rsidRDefault="00E54382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2457" w:type="dxa"/>
          </w:tcPr>
          <w:p w:rsidR="00561876" w:rsidRPr="00C645A1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76" w:rsidRPr="00C645A1" w:rsidTr="007835E7">
        <w:tc>
          <w:tcPr>
            <w:tcW w:w="391" w:type="dxa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36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Митасов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Андрей</w:t>
            </w:r>
          </w:p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-технический руководитель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7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</w:t>
            </w:r>
          </w:p>
          <w:p w:rsidR="00561876" w:rsidRPr="005814C7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XTRAIL 25</w:t>
            </w:r>
          </w:p>
        </w:tc>
        <w:tc>
          <w:tcPr>
            <w:tcW w:w="1134" w:type="dxa"/>
          </w:tcPr>
          <w:p w:rsidR="00561876" w:rsidRPr="00314863" w:rsidRDefault="00314863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1676165,99</w:t>
            </w:r>
          </w:p>
          <w:p w:rsidR="00561876" w:rsidRPr="00F662FA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</w:tcPr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76" w:rsidRPr="00C645A1" w:rsidTr="007835E7">
        <w:tc>
          <w:tcPr>
            <w:tcW w:w="391" w:type="dxa"/>
          </w:tcPr>
          <w:p w:rsidR="00561876" w:rsidRPr="00C645A1" w:rsidRDefault="00561876" w:rsidP="00783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6" w:type="dxa"/>
          </w:tcPr>
          <w:p w:rsidR="00561876" w:rsidRPr="00F662FA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Мишина </w:t>
            </w:r>
          </w:p>
          <w:p w:rsidR="00561876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561876" w:rsidRPr="009C27E7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</w:tcPr>
          <w:p w:rsidR="00561876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561876" w:rsidRPr="00C645A1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371" w:type="dxa"/>
          </w:tcPr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561876" w:rsidRPr="00C645A1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</w:tc>
        <w:tc>
          <w:tcPr>
            <w:tcW w:w="1512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- 2/4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7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61876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1876" w:rsidRPr="00C645A1" w:rsidRDefault="00561876" w:rsidP="00783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1876" w:rsidRPr="007C2886" w:rsidRDefault="00B1363D" w:rsidP="00783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1778 364,82</w:t>
            </w:r>
          </w:p>
        </w:tc>
        <w:tc>
          <w:tcPr>
            <w:tcW w:w="2457" w:type="dxa"/>
          </w:tcPr>
          <w:p w:rsidR="00561876" w:rsidRPr="00C645A1" w:rsidRDefault="00561876" w:rsidP="0078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6602" w:rsidRDefault="00756602"/>
    <w:sectPr w:rsidR="00756602" w:rsidSect="00561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1E" w:rsidRDefault="00521C1E" w:rsidP="00561876">
      <w:pPr>
        <w:spacing w:after="0" w:line="240" w:lineRule="auto"/>
      </w:pPr>
      <w:r>
        <w:separator/>
      </w:r>
    </w:p>
  </w:endnote>
  <w:endnote w:type="continuationSeparator" w:id="0">
    <w:p w:rsidR="00521C1E" w:rsidRDefault="00521C1E" w:rsidP="0056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1E" w:rsidRDefault="00521C1E" w:rsidP="00561876">
      <w:pPr>
        <w:spacing w:after="0" w:line="240" w:lineRule="auto"/>
      </w:pPr>
      <w:r>
        <w:separator/>
      </w:r>
    </w:p>
  </w:footnote>
  <w:footnote w:type="continuationSeparator" w:id="0">
    <w:p w:rsidR="00521C1E" w:rsidRDefault="00521C1E" w:rsidP="00561876">
      <w:pPr>
        <w:spacing w:after="0" w:line="240" w:lineRule="auto"/>
      </w:pPr>
      <w:r>
        <w:continuationSeparator/>
      </w:r>
    </w:p>
  </w:footnote>
  <w:footnote w:id="1">
    <w:p w:rsidR="00561876" w:rsidRDefault="00561876" w:rsidP="00561876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561876" w:rsidRPr="00204F33" w:rsidRDefault="00561876" w:rsidP="0056187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61876" w:rsidRPr="00EA1D00" w:rsidRDefault="00561876" w:rsidP="0056187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1876" w:rsidRPr="00EA1D00" w:rsidRDefault="00561876" w:rsidP="00561876">
      <w:pPr>
        <w:pStyle w:val="a3"/>
        <w:spacing w:after="0" w:line="240" w:lineRule="auto"/>
        <w:ind w:firstLine="70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6"/>
    <w:rsid w:val="001872B2"/>
    <w:rsid w:val="001A68D5"/>
    <w:rsid w:val="00314863"/>
    <w:rsid w:val="003F16EC"/>
    <w:rsid w:val="00521C1E"/>
    <w:rsid w:val="00561876"/>
    <w:rsid w:val="00616E14"/>
    <w:rsid w:val="00756602"/>
    <w:rsid w:val="00877A38"/>
    <w:rsid w:val="009C06D3"/>
    <w:rsid w:val="009E1840"/>
    <w:rsid w:val="00B1363D"/>
    <w:rsid w:val="00C13BD4"/>
    <w:rsid w:val="00C14C42"/>
    <w:rsid w:val="00CA5A5E"/>
    <w:rsid w:val="00D8021F"/>
    <w:rsid w:val="00DC123D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3F53-D545-41AD-BCB4-7769D6A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7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18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618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18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Юрий Пята</cp:lastModifiedBy>
  <cp:revision>2</cp:revision>
  <dcterms:created xsi:type="dcterms:W3CDTF">2018-03-19T10:20:00Z</dcterms:created>
  <dcterms:modified xsi:type="dcterms:W3CDTF">2018-03-19T10:20:00Z</dcterms:modified>
</cp:coreProperties>
</file>